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599" w:rsidRPr="008F3F20" w:rsidRDefault="00B83599" w:rsidP="00B83599">
      <w:pPr>
        <w:contextualSpacing/>
        <w:rPr>
          <w:b/>
          <w:lang w:val="lv-LV"/>
        </w:rPr>
      </w:pPr>
      <w:r w:rsidRPr="008F3F20">
        <w:rPr>
          <w:b/>
          <w:lang w:val="lv-LV"/>
        </w:rPr>
        <w:t>03 MANS SPĒKS UN VAIROGS</w:t>
      </w: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Tas Kungs – mans spēks un vairogs,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Viņam uzticos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It visā,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Viņš mans palīgs.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Tas Kungs – mans spēks un vairogs,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Viņam uzticos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It visā,</w:t>
      </w:r>
    </w:p>
    <w:p w:rsidR="00B83599" w:rsidRPr="00A07C3C" w:rsidRDefault="00B83599" w:rsidP="00B83599">
      <w:pPr>
        <w:contextualSpacing/>
        <w:rPr>
          <w:lang w:val="lv-LV"/>
        </w:rPr>
      </w:pPr>
      <w:r>
        <w:rPr>
          <w:lang w:val="lv-LV"/>
        </w:rPr>
        <w:t>Viņš mans palīgs.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Nekad es neesmu viens,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Jo  ar mani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Vienmēr ir Dievs.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prieka lecam mēs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Pateicībā saucam Tev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sirds, sirds dziedam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Mēs visu slavu dodam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Slavu dziedam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Tas Kungs – mans spēks un vairogs,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Viņam uzticos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It visā,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Viņš mans palīgs.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Tas Kungs – mans spēks un vairogs,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Viņam uzticos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It visā,</w:t>
      </w:r>
    </w:p>
    <w:p w:rsidR="00B83599" w:rsidRPr="00A07C3C" w:rsidRDefault="00B83599" w:rsidP="00B83599">
      <w:pPr>
        <w:contextualSpacing/>
        <w:rPr>
          <w:lang w:val="lv-LV"/>
        </w:rPr>
      </w:pPr>
      <w:r>
        <w:rPr>
          <w:lang w:val="lv-LV"/>
        </w:rPr>
        <w:t>Viņš mans palīgs.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Nekad es neesmu viens,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Jo  ar mani</w:t>
      </w:r>
    </w:p>
    <w:p w:rsidR="00B83599" w:rsidRDefault="00B83599" w:rsidP="00B83599">
      <w:pPr>
        <w:contextualSpacing/>
        <w:rPr>
          <w:lang w:val="lv-LV"/>
        </w:rPr>
      </w:pPr>
      <w:r>
        <w:rPr>
          <w:lang w:val="lv-LV"/>
        </w:rPr>
        <w:t>Vienmēr ir Dievs.</w:t>
      </w:r>
    </w:p>
    <w:p w:rsidR="00B83599" w:rsidRDefault="00B83599" w:rsidP="00B83599">
      <w:pPr>
        <w:contextualSpacing/>
        <w:rPr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prieka lecam mēs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Pateicībā saucam Tev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sirds, sirds dziedam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Mēs visu slavu dodam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Slavu dziedam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B83599" w:rsidRDefault="00B83599" w:rsidP="00B83599">
      <w:pPr>
        <w:contextualSpacing/>
        <w:rPr>
          <w:b/>
          <w:lang w:val="lv-LV"/>
        </w:rPr>
      </w:pPr>
    </w:p>
    <w:p w:rsidR="00B83599" w:rsidRPr="002F1E37" w:rsidRDefault="00B83599" w:rsidP="00B83599">
      <w:pPr>
        <w:contextualSpacing/>
        <w:rPr>
          <w:i/>
          <w:lang w:val="lv-LV"/>
        </w:rPr>
      </w:pPr>
      <w:r w:rsidRPr="002F1E37">
        <w:rPr>
          <w:i/>
          <w:lang w:val="lv-LV"/>
        </w:rPr>
        <w:t>Starp spēle ar kustībām.</w:t>
      </w:r>
    </w:p>
    <w:p w:rsidR="00B83599" w:rsidRPr="002F1E37" w:rsidRDefault="00B83599" w:rsidP="00B83599">
      <w:pPr>
        <w:contextualSpacing/>
        <w:rPr>
          <w:i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prieka lecam mēs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Pateicībā saucam Tev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sirds, sirds dziedam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Mēs visu slavu dodam,</w:t>
      </w:r>
    </w:p>
    <w:p w:rsidR="00B83599" w:rsidRDefault="00B83599" w:rsidP="00B83599">
      <w:pPr>
        <w:contextualSpacing/>
        <w:rPr>
          <w:b/>
          <w:lang w:val="lv-LV"/>
        </w:rPr>
      </w:pP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prieka lecam mēs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Pateicībā saucam Tev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No sirds, sirds dziedam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Mēs visu slavu dodam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Slavu dziedam Tev, Tev, Tev, Tev, Tev!</w:t>
      </w:r>
    </w:p>
    <w:p w:rsidR="00B83599" w:rsidRDefault="00B83599" w:rsidP="00B83599">
      <w:pPr>
        <w:contextualSpacing/>
        <w:rPr>
          <w:b/>
          <w:lang w:val="lv-LV"/>
        </w:rPr>
      </w:pPr>
      <w:r>
        <w:rPr>
          <w:b/>
          <w:lang w:val="lv-LV"/>
        </w:rPr>
        <w:t>Dievs, tas viss ir Tev, Tev, Tev, Tev, Tev!</w:t>
      </w:r>
    </w:p>
    <w:p w:rsidR="007C1BA8" w:rsidRPr="00B83599" w:rsidRDefault="007C1BA8">
      <w:pPr>
        <w:rPr>
          <w:lang w:val="lv-LV"/>
        </w:rPr>
      </w:pPr>
      <w:bookmarkStart w:id="0" w:name="_GoBack"/>
      <w:bookmarkEnd w:id="0"/>
    </w:p>
    <w:sectPr w:rsidR="007C1BA8" w:rsidRPr="00B83599" w:rsidSect="00B83599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99"/>
    <w:rsid w:val="007C1BA8"/>
    <w:rsid w:val="00B8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F2904-7A6B-4C21-AF70-DE1B8AC8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B83599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2021-10-28T10:06:00Z</dcterms:created>
  <dcterms:modified xsi:type="dcterms:W3CDTF">2021-10-28T10:07:00Z</dcterms:modified>
</cp:coreProperties>
</file>